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5D" w:rsidRDefault="00226BC1" w:rsidP="00972B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ルート案内</w:t>
      </w:r>
      <w:r w:rsidR="00F520EA" w:rsidRPr="00F520EA">
        <w:rPr>
          <w:rFonts w:asciiTheme="majorEastAsia" w:eastAsiaTheme="majorEastAsia" w:hAnsiTheme="majorEastAsia" w:hint="eastAsia"/>
          <w:color w:val="000000" w:themeColor="text1"/>
        </w:rPr>
        <w:t>「麹町二丁目」停留所から東京都心身障害者福祉センター(別館)までのご案内(都営バス・都03晴海埠頭行き/都営バス・宿</w:t>
      </w:r>
      <w:r w:rsidR="00377B5F">
        <w:rPr>
          <w:rFonts w:asciiTheme="majorEastAsia" w:eastAsiaTheme="majorEastAsia" w:hAnsiTheme="majorEastAsia" w:hint="eastAsia"/>
          <w:color w:val="000000" w:themeColor="text1"/>
        </w:rPr>
        <w:t>75</w:t>
      </w:r>
      <w:bookmarkStart w:id="0" w:name="_GoBack"/>
      <w:bookmarkEnd w:id="0"/>
      <w:r w:rsidR="00F520EA" w:rsidRPr="00F520EA">
        <w:rPr>
          <w:rFonts w:asciiTheme="majorEastAsia" w:eastAsiaTheme="majorEastAsia" w:hAnsiTheme="majorEastAsia" w:hint="eastAsia"/>
          <w:color w:val="000000" w:themeColor="text1"/>
        </w:rPr>
        <w:t>三宅坂行きに乗車した場合)</w:t>
      </w:r>
    </w:p>
    <w:p w:rsidR="00F520EA" w:rsidRDefault="00F520EA" w:rsidP="00972B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972B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DD7BCC" w:rsidRPr="00DD7BCC" w:rsidRDefault="00F520EA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F520EA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DD7BCC" w:rsidRPr="00DD7BCC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531CBD" w:rsidRDefault="00DD7BCC" w:rsidP="00972B40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「麹町二丁目」停留所に着きました。麹町大通り(新宿通り)を左手にして(バス進行方向とは逆の方向に向かって)歩道を直進します。</w:t>
      </w:r>
    </w:p>
    <w:p w:rsidR="00DD7BCC" w:rsidRPr="00DD7BCC" w:rsidRDefault="00DD7BCC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②麹町大通り(新宿通り)を渡る</w:t>
      </w:r>
    </w:p>
    <w:p w:rsidR="00DD7BCC" w:rsidRPr="00632B46" w:rsidRDefault="00DD7BCC" w:rsidP="00972B40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前方の横断歩道を渡ります。渡ったら、左手にある横断歩道で麹町大通り(新宿通り)を渡ります。</w:t>
      </w:r>
    </w:p>
    <w:p w:rsidR="00DD7BCC" w:rsidRPr="00DD7BCC" w:rsidRDefault="00931C8D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931C8D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DD7BCC" w:rsidRPr="00DD7BCC">
        <w:rPr>
          <w:rFonts w:asciiTheme="majorEastAsia" w:eastAsiaTheme="majorEastAsia" w:hAnsiTheme="majorEastAsia" w:hint="eastAsia"/>
          <w:bCs/>
          <w:color w:val="000000" w:themeColor="text1"/>
        </w:rPr>
        <w:t>貝坂通りに入る</w:t>
      </w:r>
    </w:p>
    <w:p w:rsidR="00DD7BCC" w:rsidRDefault="00DD7BCC" w:rsidP="00972B40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麹町大通り(新宿通り)を渡ったら右に曲がります。最初の角を左に曲がり貝坂通りに入ります。</w:t>
      </w:r>
    </w:p>
    <w:p w:rsidR="00DD7BCC" w:rsidRPr="00DD7BCC" w:rsidRDefault="00F520EA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F520EA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DD7BCC" w:rsidRPr="00DD7BCC">
        <w:rPr>
          <w:rFonts w:asciiTheme="majorEastAsia" w:eastAsiaTheme="majorEastAsia" w:hAnsiTheme="majorEastAsia" w:hint="eastAsia"/>
          <w:bCs/>
          <w:color w:val="000000" w:themeColor="text1"/>
        </w:rPr>
        <w:t>別館(秩父屋ビル)に向かう</w:t>
      </w:r>
    </w:p>
    <w:p w:rsidR="00F520EA" w:rsidRDefault="00DD7BCC" w:rsidP="00972B40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約</w:t>
      </w:r>
      <w:r w:rsidR="00972B40">
        <w:rPr>
          <w:rFonts w:asciiTheme="majorEastAsia" w:eastAsiaTheme="majorEastAsia" w:hAnsiTheme="majorEastAsia" w:hint="eastAsia"/>
          <w:bCs/>
          <w:color w:val="000000" w:themeColor="text1"/>
        </w:rPr>
        <w:t>50メートル</w:t>
      </w: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直進すると、左手に別館(秩父屋ビル)があります。信号手前の左側の角にある建物が別館(秩父屋ビル)です。</w:t>
      </w:r>
    </w:p>
    <w:p w:rsidR="00DD7BCC" w:rsidRPr="00DD7BCC" w:rsidRDefault="00DD7BCC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⑤-1別館(秩父屋ビル)西側玄関に向かう</w:t>
      </w:r>
    </w:p>
    <w:p w:rsidR="00F520EA" w:rsidRDefault="00DD7BCC" w:rsidP="00972B40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bCs/>
          <w:color w:val="000000" w:themeColor="text1"/>
        </w:rPr>
        <w:t>信号手前の左側にあるスロープを利用すると、別館西側玄関に着き、中に入ります。</w:t>
      </w:r>
    </w:p>
    <w:p w:rsidR="00DD7BCC" w:rsidRPr="00DD7BCC" w:rsidRDefault="00DD7BCC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color w:val="000000" w:themeColor="text1"/>
        </w:rPr>
        <w:t>⑤-1別館(秩父屋ビル)西側玄関に向かう</w:t>
      </w:r>
    </w:p>
    <w:p w:rsidR="00931C8D" w:rsidRDefault="00DD7BCC" w:rsidP="00972B40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color w:val="000000" w:themeColor="text1"/>
        </w:rPr>
        <w:t>信号手前の左側にあるスロープを利用すると、別館西側玄関に着き、中に入ります。</w:t>
      </w:r>
    </w:p>
    <w:p w:rsidR="00632B46" w:rsidRPr="00632B46" w:rsidRDefault="00632B46" w:rsidP="00972B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632B46">
        <w:rPr>
          <w:rFonts w:asciiTheme="majorEastAsia" w:eastAsiaTheme="majorEastAsia" w:hAnsiTheme="majorEastAsia" w:hint="eastAsia"/>
          <w:color w:val="000000" w:themeColor="text1"/>
        </w:rPr>
        <w:t>⑤-2別館(秩父屋ビル)南側正面玄関に向かう</w:t>
      </w:r>
    </w:p>
    <w:p w:rsidR="00632B46" w:rsidRDefault="00632B46" w:rsidP="00972B40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632B46">
        <w:rPr>
          <w:rFonts w:asciiTheme="majorEastAsia" w:eastAsiaTheme="majorEastAsia" w:hAnsiTheme="majorEastAsia" w:hint="eastAsia"/>
          <w:color w:val="000000" w:themeColor="text1"/>
        </w:rPr>
        <w:t>建物に沿って進み、左に曲がると別館南側正面玄関に着き、中に入ります。</w:t>
      </w:r>
    </w:p>
    <w:p w:rsidR="00632B46" w:rsidRPr="00632B46" w:rsidRDefault="00632B46" w:rsidP="00972B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DD7BCC" w:rsidRDefault="00DD7BCC" w:rsidP="00972B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DD7BCC" w:rsidRPr="00DD7BCC" w:rsidRDefault="00DD7BCC" w:rsidP="00226BC1">
      <w:pPr>
        <w:autoSpaceDE w:val="0"/>
        <w:autoSpaceDN w:val="0"/>
        <w:ind w:leftChars="100" w:left="193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D7BCC">
        <w:rPr>
          <w:rFonts w:asciiTheme="majorEastAsia" w:eastAsiaTheme="majorEastAsia" w:hAnsiTheme="majorEastAsia" w:hint="eastAsia"/>
          <w:color w:val="000000" w:themeColor="text1"/>
        </w:rPr>
        <w:t>別館(秩父屋ビル)は西側、南側の２か所に入口があり、どちらから入っても東京都心身障害者福祉センターに通じています。</w:t>
      </w:r>
    </w:p>
    <w:sectPr w:rsidR="00DD7BCC" w:rsidRPr="00DD7BCC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1E4D"/>
    <w:rsid w:val="00097B5D"/>
    <w:rsid w:val="000A4BC1"/>
    <w:rsid w:val="0018224B"/>
    <w:rsid w:val="00226BC1"/>
    <w:rsid w:val="00377B5F"/>
    <w:rsid w:val="004014B4"/>
    <w:rsid w:val="004C21B9"/>
    <w:rsid w:val="00531CBD"/>
    <w:rsid w:val="00632B46"/>
    <w:rsid w:val="006A74A9"/>
    <w:rsid w:val="006B535A"/>
    <w:rsid w:val="007F5C82"/>
    <w:rsid w:val="008F1DB4"/>
    <w:rsid w:val="00931C8D"/>
    <w:rsid w:val="00972B40"/>
    <w:rsid w:val="00A03A55"/>
    <w:rsid w:val="00A44BA2"/>
    <w:rsid w:val="00A769B0"/>
    <w:rsid w:val="00A836D8"/>
    <w:rsid w:val="00A97A47"/>
    <w:rsid w:val="00BC35CE"/>
    <w:rsid w:val="00C5300C"/>
    <w:rsid w:val="00D9588B"/>
    <w:rsid w:val="00DD7BCC"/>
    <w:rsid w:val="00E0353A"/>
    <w:rsid w:val="00E7062D"/>
    <w:rsid w:val="00E811D6"/>
    <w:rsid w:val="00F10122"/>
    <w:rsid w:val="00F25B96"/>
    <w:rsid w:val="00F5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dcterms:created xsi:type="dcterms:W3CDTF">2018-05-14T01:16:00Z</dcterms:created>
  <dcterms:modified xsi:type="dcterms:W3CDTF">2018-07-03T00:11:00Z</dcterms:modified>
</cp:coreProperties>
</file>